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8142" w14:textId="77777777" w:rsidR="00841433" w:rsidRDefault="00841433" w:rsidP="0084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Język polski – 6a</w:t>
      </w:r>
    </w:p>
    <w:p w14:paraId="2B499B44" w14:textId="1DFD7020" w:rsidR="00841433" w:rsidRDefault="00841433" w:rsidP="0084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Materiał do pracy </w:t>
      </w:r>
      <w:r w:rsidR="009B13FC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13F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41D654D2" w14:textId="77777777" w:rsidR="00841433" w:rsidRDefault="00841433" w:rsidP="00841433">
      <w:pPr>
        <w:rPr>
          <w:rFonts w:ascii="Times New Roman" w:hAnsi="Times New Roman" w:cs="Times New Roman"/>
          <w:sz w:val="24"/>
          <w:szCs w:val="24"/>
        </w:rPr>
      </w:pPr>
    </w:p>
    <w:p w14:paraId="5680E350" w14:textId="77777777" w:rsidR="00841433" w:rsidRDefault="00841433" w:rsidP="008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</w:t>
      </w:r>
    </w:p>
    <w:p w14:paraId="299D6AE7" w14:textId="2492E54D" w:rsidR="00841433" w:rsidRDefault="00CA1004" w:rsidP="008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nami ostatni tydzień pracy, mimo że już po wystawieniu ocen</w:t>
      </w:r>
      <w:r w:rsidR="005C748C">
        <w:rPr>
          <w:rFonts w:ascii="Times New Roman" w:hAnsi="Times New Roman" w:cs="Times New Roman"/>
          <w:sz w:val="24"/>
          <w:szCs w:val="24"/>
        </w:rPr>
        <w:t>.</w:t>
      </w:r>
      <w:r w:rsidR="009B1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555EE" w14:textId="77777777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7796" w14:textId="469915FC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9B13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A09BD">
        <w:rPr>
          <w:rFonts w:ascii="Times New Roman" w:hAnsi="Times New Roman" w:cs="Times New Roman"/>
          <w:b/>
          <w:bCs/>
          <w:sz w:val="24"/>
          <w:szCs w:val="24"/>
        </w:rPr>
        <w:t>-16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419E6D2A" w14:textId="4B914167" w:rsidR="00841433" w:rsidRDefault="00841433" w:rsidP="005C74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B1460E">
        <w:rPr>
          <w:rFonts w:ascii="Times New Roman" w:hAnsi="Times New Roman" w:cs="Times New Roman"/>
          <w:b/>
          <w:bCs/>
          <w:sz w:val="24"/>
          <w:szCs w:val="24"/>
        </w:rPr>
        <w:t>W krainie epiki. Powtórzenie wiadomości o gatunkach epickich</w:t>
      </w:r>
    </w:p>
    <w:p w14:paraId="07231340" w14:textId="1C9A0498" w:rsidR="00CA1004" w:rsidRDefault="00841433" w:rsidP="005C7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="00B1460E">
        <w:rPr>
          <w:rFonts w:ascii="Times New Roman" w:hAnsi="Times New Roman" w:cs="Times New Roman"/>
          <w:sz w:val="24"/>
          <w:szCs w:val="24"/>
        </w:rPr>
        <w:t xml:space="preserve"> </w:t>
      </w:r>
      <w:r w:rsidR="00CA1004">
        <w:rPr>
          <w:rFonts w:ascii="Times New Roman" w:hAnsi="Times New Roman" w:cs="Times New Roman"/>
          <w:sz w:val="24"/>
          <w:szCs w:val="24"/>
        </w:rPr>
        <w:t>utrwalisz wiedzę o gatunkach epickich (baśń, mit, legenda, bajka, przypowieść, opowiadanie, powieść)</w:t>
      </w:r>
    </w:p>
    <w:p w14:paraId="6E8C35B4" w14:textId="6BC6CEDE" w:rsidR="00CA1004" w:rsidRPr="00B1460E" w:rsidRDefault="00CA1004" w:rsidP="005C7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utrwalenia wiedzy wykonaj zadania 1 – 1</w:t>
      </w:r>
      <w:r w:rsidR="005A09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str. 36 – 40 w zeszycie ćwiczeń. Omówimy je na </w:t>
      </w:r>
      <w:r w:rsidR="009B0494">
        <w:rPr>
          <w:rFonts w:ascii="Times New Roman" w:hAnsi="Times New Roman" w:cs="Times New Roman"/>
          <w:sz w:val="24"/>
          <w:szCs w:val="24"/>
        </w:rPr>
        <w:t>spotkaniu online</w:t>
      </w:r>
      <w:r w:rsidR="009B10D8">
        <w:rPr>
          <w:rFonts w:ascii="Times New Roman" w:hAnsi="Times New Roman" w:cs="Times New Roman"/>
          <w:sz w:val="24"/>
          <w:szCs w:val="24"/>
        </w:rPr>
        <w:t xml:space="preserve"> (drugim)</w:t>
      </w:r>
      <w:r w:rsidR="009B0494">
        <w:rPr>
          <w:rFonts w:ascii="Times New Roman" w:hAnsi="Times New Roman" w:cs="Times New Roman"/>
          <w:sz w:val="24"/>
          <w:szCs w:val="24"/>
        </w:rPr>
        <w:t>.</w:t>
      </w:r>
    </w:p>
    <w:p w14:paraId="315F4C3E" w14:textId="77777777" w:rsidR="00AA2E1F" w:rsidRPr="00AA2E1F" w:rsidRDefault="00AA2E1F" w:rsidP="00AA2E1F">
      <w:pPr>
        <w:pStyle w:val="Akapitzlist"/>
        <w:ind w:left="1440"/>
        <w:jc w:val="both"/>
        <w:rPr>
          <w:rFonts w:ascii="Times New Roman" w:hAnsi="Times New Roman" w:cs="Times New Roman"/>
          <w:sz w:val="12"/>
          <w:szCs w:val="12"/>
        </w:rPr>
      </w:pPr>
    </w:p>
    <w:p w14:paraId="65B09A3C" w14:textId="77777777" w:rsidR="00AA2E1F" w:rsidRPr="00AA2E1F" w:rsidRDefault="00AA2E1F" w:rsidP="00AA2E1F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30E16B17" w14:textId="44C6FE04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13F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52D62A12" w14:textId="56627B27" w:rsidR="00841433" w:rsidRPr="0098175D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="0098175D">
        <w:rPr>
          <w:rFonts w:ascii="Times New Roman" w:hAnsi="Times New Roman" w:cs="Times New Roman"/>
          <w:b/>
          <w:bCs/>
          <w:sz w:val="24"/>
          <w:szCs w:val="24"/>
        </w:rPr>
        <w:t>t: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70A">
        <w:rPr>
          <w:rFonts w:ascii="Times New Roman" w:hAnsi="Times New Roman" w:cs="Times New Roman"/>
          <w:b/>
          <w:bCs/>
          <w:sz w:val="24"/>
          <w:szCs w:val="24"/>
        </w:rPr>
        <w:t>Słowniki i ich zawartość – sprawdzamy swoją wiedzę</w:t>
      </w:r>
      <w:r w:rsidR="009B13FC">
        <w:rPr>
          <w:rFonts w:ascii="Times New Roman" w:hAnsi="Times New Roman" w:cs="Times New Roman"/>
          <w:b/>
          <w:bCs/>
          <w:sz w:val="24"/>
          <w:szCs w:val="24"/>
        </w:rPr>
        <w:t xml:space="preserve"> – dokończenie zajęć </w:t>
      </w:r>
      <w:r w:rsidR="005A09B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B13FC">
        <w:rPr>
          <w:rFonts w:ascii="Times New Roman" w:hAnsi="Times New Roman" w:cs="Times New Roman"/>
          <w:b/>
          <w:bCs/>
          <w:sz w:val="24"/>
          <w:szCs w:val="24"/>
        </w:rPr>
        <w:t>z ubiegłego tygodnia</w:t>
      </w:r>
    </w:p>
    <w:p w14:paraId="63EBEB73" w14:textId="0D3DDAF3" w:rsidR="0098175D" w:rsidRDefault="0098175D" w:rsidP="00841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zostanie zrealizowana online</w:t>
      </w:r>
      <w:r w:rsidR="009B10D8">
        <w:rPr>
          <w:rFonts w:ascii="Times New Roman" w:hAnsi="Times New Roman" w:cs="Times New Roman"/>
          <w:sz w:val="24"/>
          <w:szCs w:val="24"/>
        </w:rPr>
        <w:t xml:space="preserve"> (pierwsze spotkanie)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402">
        <w:rPr>
          <w:rFonts w:ascii="Times New Roman" w:hAnsi="Times New Roman" w:cs="Times New Roman"/>
          <w:sz w:val="24"/>
          <w:szCs w:val="24"/>
        </w:rPr>
        <w:t xml:space="preserve"> </w:t>
      </w:r>
      <w:r w:rsidR="009B13FC">
        <w:rPr>
          <w:rFonts w:ascii="Times New Roman" w:hAnsi="Times New Roman" w:cs="Times New Roman"/>
          <w:sz w:val="24"/>
          <w:szCs w:val="24"/>
        </w:rPr>
        <w:t>W</w:t>
      </w:r>
      <w:r w:rsidR="0060770A">
        <w:rPr>
          <w:rFonts w:ascii="Times New Roman" w:hAnsi="Times New Roman" w:cs="Times New Roman"/>
          <w:sz w:val="24"/>
          <w:szCs w:val="24"/>
        </w:rPr>
        <w:t xml:space="preserve">ykonamy </w:t>
      </w:r>
      <w:r w:rsidR="009B13FC">
        <w:rPr>
          <w:rFonts w:ascii="Times New Roman" w:hAnsi="Times New Roman" w:cs="Times New Roman"/>
          <w:sz w:val="24"/>
          <w:szCs w:val="24"/>
        </w:rPr>
        <w:t xml:space="preserve">wspólnie </w:t>
      </w:r>
      <w:r w:rsidR="0060770A">
        <w:rPr>
          <w:rFonts w:ascii="Times New Roman" w:hAnsi="Times New Roman" w:cs="Times New Roman"/>
          <w:sz w:val="24"/>
          <w:szCs w:val="24"/>
        </w:rPr>
        <w:t>zadania ze sprawdzianu (zeszyt ćwiczeń str. 15-17).</w:t>
      </w:r>
    </w:p>
    <w:p w14:paraId="0CB819A5" w14:textId="77777777" w:rsidR="00841433" w:rsidRPr="00AA2E1F" w:rsidRDefault="00841433" w:rsidP="00841433">
      <w:pPr>
        <w:rPr>
          <w:rFonts w:ascii="Times New Roman" w:hAnsi="Times New Roman" w:cs="Times New Roman"/>
          <w:sz w:val="4"/>
          <w:szCs w:val="4"/>
        </w:rPr>
      </w:pPr>
    </w:p>
    <w:p w14:paraId="567C266F" w14:textId="4DFF0B5C" w:rsidR="009B13FC" w:rsidRDefault="009B13FC" w:rsidP="009B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TERMIN: 18.06.2020 r.</w:t>
      </w:r>
    </w:p>
    <w:p w14:paraId="73DB431E" w14:textId="568E0DB2" w:rsidR="009B13FC" w:rsidRDefault="009B13FC" w:rsidP="009B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9B0494">
        <w:rPr>
          <w:rFonts w:ascii="Times New Roman" w:hAnsi="Times New Roman" w:cs="Times New Roman"/>
          <w:b/>
          <w:bCs/>
          <w:sz w:val="24"/>
          <w:szCs w:val="24"/>
        </w:rPr>
        <w:t xml:space="preserve">W krainie epiki – omówienie </w:t>
      </w:r>
      <w:r w:rsidR="005A09BD">
        <w:rPr>
          <w:rFonts w:ascii="Times New Roman" w:hAnsi="Times New Roman" w:cs="Times New Roman"/>
          <w:b/>
          <w:bCs/>
          <w:sz w:val="24"/>
          <w:szCs w:val="24"/>
        </w:rPr>
        <w:t>zadań</w:t>
      </w:r>
    </w:p>
    <w:p w14:paraId="3DAACB16" w14:textId="6E789372" w:rsidR="009B13FC" w:rsidRPr="009B0494" w:rsidRDefault="009B13FC" w:rsidP="009B1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  <w:r w:rsidR="009B0494">
        <w:rPr>
          <w:rFonts w:ascii="Times New Roman" w:hAnsi="Times New Roman" w:cs="Times New Roman"/>
          <w:sz w:val="24"/>
          <w:szCs w:val="24"/>
        </w:rPr>
        <w:t>sprawdzisz poprawność ćwiczeń wykonanych samodzielnie</w:t>
      </w:r>
    </w:p>
    <w:p w14:paraId="1FB0A379" w14:textId="665294C4" w:rsidR="009B13FC" w:rsidRDefault="009B0494" w:rsidP="00841433">
      <w:pPr>
        <w:jc w:val="both"/>
        <w:rPr>
          <w:rFonts w:ascii="Times New Roman" w:hAnsi="Times New Roman" w:cs="Times New Roman"/>
          <w:sz w:val="24"/>
          <w:szCs w:val="24"/>
        </w:rPr>
      </w:pPr>
      <w:r w:rsidRPr="009B0494">
        <w:rPr>
          <w:rFonts w:ascii="Times New Roman" w:hAnsi="Times New Roman" w:cs="Times New Roman"/>
          <w:sz w:val="24"/>
          <w:szCs w:val="24"/>
        </w:rPr>
        <w:t xml:space="preserve">Podczas zajęć </w:t>
      </w:r>
      <w:r>
        <w:rPr>
          <w:rFonts w:ascii="Times New Roman" w:hAnsi="Times New Roman" w:cs="Times New Roman"/>
          <w:sz w:val="24"/>
          <w:szCs w:val="24"/>
        </w:rPr>
        <w:t>omówimy zadania</w:t>
      </w:r>
      <w:r w:rsidR="005A09BD">
        <w:rPr>
          <w:rFonts w:ascii="Times New Roman" w:hAnsi="Times New Roman" w:cs="Times New Roman"/>
          <w:sz w:val="24"/>
          <w:szCs w:val="24"/>
        </w:rPr>
        <w:t>, które powinniście wykonać 15.06.</w:t>
      </w:r>
    </w:p>
    <w:p w14:paraId="2DB27C28" w14:textId="77777777" w:rsidR="009B0494" w:rsidRPr="009B0494" w:rsidRDefault="009B0494" w:rsidP="008414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C777B" w14:textId="62061DC3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13F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1240676D" w14:textId="0A2AD4D3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</w:t>
      </w:r>
      <w:r w:rsidR="009817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A09BD" w:rsidRPr="005A09BD">
        <w:rPr>
          <w:rFonts w:ascii="Times New Roman" w:hAnsi="Times New Roman" w:cs="Times New Roman"/>
          <w:b/>
          <w:bCs/>
          <w:sz w:val="24"/>
          <w:szCs w:val="24"/>
        </w:rPr>
        <w:t>„I w teatrze jest życie”</w:t>
      </w:r>
      <w:r w:rsidR="005A09BD">
        <w:rPr>
          <w:rFonts w:ascii="Times New Roman" w:hAnsi="Times New Roman" w:cs="Times New Roman"/>
          <w:b/>
          <w:bCs/>
          <w:sz w:val="24"/>
          <w:szCs w:val="24"/>
        </w:rPr>
        <w:t xml:space="preserve"> – czytanie ze zrozumieniem</w:t>
      </w:r>
    </w:p>
    <w:p w14:paraId="79CB7AD9" w14:textId="7A50D4F7" w:rsidR="003C6DF2" w:rsidRDefault="003C6DF2" w:rsidP="00841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</w:t>
      </w:r>
      <w:r w:rsidR="005A09BD">
        <w:rPr>
          <w:rFonts w:ascii="Times New Roman" w:hAnsi="Times New Roman" w:cs="Times New Roman"/>
          <w:sz w:val="24"/>
          <w:szCs w:val="24"/>
        </w:rPr>
        <w:t xml:space="preserve">: sprawdzisz swoją wiedzę i umiejętności </w:t>
      </w:r>
    </w:p>
    <w:p w14:paraId="275468C3" w14:textId="1236AB9E" w:rsidR="009A348A" w:rsidRPr="009A348A" w:rsidRDefault="009A348A" w:rsidP="009A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61197D">
        <w:rPr>
          <w:rFonts w:ascii="Times New Roman" w:hAnsi="Times New Roman" w:cs="Times New Roman"/>
          <w:sz w:val="24"/>
          <w:szCs w:val="24"/>
        </w:rPr>
        <w:t>test sprawdzający wiedzę i umiejętności zdobyte w klasie 6 – „</w:t>
      </w:r>
      <w:r w:rsidR="005A09BD">
        <w:rPr>
          <w:rFonts w:ascii="Times New Roman" w:hAnsi="Times New Roman" w:cs="Times New Roman"/>
          <w:sz w:val="24"/>
          <w:szCs w:val="24"/>
        </w:rPr>
        <w:t>I w teatrze jest życie</w:t>
      </w:r>
      <w:r w:rsidR="0061197D">
        <w:rPr>
          <w:rFonts w:ascii="Times New Roman" w:hAnsi="Times New Roman" w:cs="Times New Roman"/>
          <w:sz w:val="24"/>
          <w:szCs w:val="24"/>
        </w:rPr>
        <w:t xml:space="preserve">” </w:t>
      </w:r>
      <w:r w:rsidR="0061197D" w:rsidRPr="0061197D">
        <w:rPr>
          <w:rFonts w:ascii="Times New Roman" w:hAnsi="Times New Roman" w:cs="Times New Roman"/>
          <w:sz w:val="24"/>
          <w:szCs w:val="24"/>
        </w:rPr>
        <w:sym w:font="Wingdings" w:char="F0E0"/>
      </w:r>
      <w:r w:rsidR="0061197D">
        <w:rPr>
          <w:rFonts w:ascii="Times New Roman" w:hAnsi="Times New Roman" w:cs="Times New Roman"/>
          <w:sz w:val="24"/>
          <w:szCs w:val="24"/>
        </w:rPr>
        <w:t xml:space="preserve"> zeszyt ćwiczeń str. </w:t>
      </w:r>
      <w:r w:rsidR="005A09BD">
        <w:rPr>
          <w:rFonts w:ascii="Times New Roman" w:hAnsi="Times New Roman" w:cs="Times New Roman"/>
          <w:sz w:val="24"/>
          <w:szCs w:val="24"/>
        </w:rPr>
        <w:t>75</w:t>
      </w:r>
      <w:r w:rsidR="0061197D">
        <w:rPr>
          <w:rFonts w:ascii="Times New Roman" w:hAnsi="Times New Roman" w:cs="Times New Roman"/>
          <w:sz w:val="24"/>
          <w:szCs w:val="24"/>
        </w:rPr>
        <w:t xml:space="preserve"> – </w:t>
      </w:r>
      <w:r w:rsidR="005A09BD">
        <w:rPr>
          <w:rFonts w:ascii="Times New Roman" w:hAnsi="Times New Roman" w:cs="Times New Roman"/>
          <w:sz w:val="24"/>
          <w:szCs w:val="24"/>
        </w:rPr>
        <w:t>77</w:t>
      </w:r>
      <w:r w:rsidR="00611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AA217" w14:textId="77777777" w:rsidR="00841433" w:rsidRPr="00AA2E1F" w:rsidRDefault="00841433" w:rsidP="0084143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2D9012D" w14:textId="77777777" w:rsidR="00841433" w:rsidRDefault="00841433" w:rsidP="008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0648C3" w14:textId="0A0F1DBA" w:rsidR="003824F1" w:rsidRDefault="00841433" w:rsidP="00841433">
      <w:r>
        <w:rPr>
          <w:rFonts w:ascii="Times New Roman" w:hAnsi="Times New Roman" w:cs="Times New Roman"/>
          <w:sz w:val="24"/>
          <w:szCs w:val="24"/>
        </w:rPr>
        <w:t>Małgorzata Ferenc</w:t>
      </w:r>
    </w:p>
    <w:sectPr w:rsidR="0038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2158"/>
    <w:multiLevelType w:val="hybridMultilevel"/>
    <w:tmpl w:val="DFA096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92399"/>
    <w:multiLevelType w:val="hybridMultilevel"/>
    <w:tmpl w:val="C52234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52251"/>
    <w:multiLevelType w:val="hybridMultilevel"/>
    <w:tmpl w:val="C500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66312"/>
    <w:multiLevelType w:val="hybridMultilevel"/>
    <w:tmpl w:val="FB3E1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3554"/>
    <w:multiLevelType w:val="hybridMultilevel"/>
    <w:tmpl w:val="1EBA2FEA"/>
    <w:lvl w:ilvl="0" w:tplc="F0324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D5050"/>
    <w:multiLevelType w:val="hybridMultilevel"/>
    <w:tmpl w:val="C1100EFE"/>
    <w:lvl w:ilvl="0" w:tplc="164A5C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D0EA8"/>
    <w:multiLevelType w:val="hybridMultilevel"/>
    <w:tmpl w:val="D5BC3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209AF"/>
    <w:multiLevelType w:val="hybridMultilevel"/>
    <w:tmpl w:val="DBFCF268"/>
    <w:lvl w:ilvl="0" w:tplc="DBDA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6F9F"/>
    <w:multiLevelType w:val="hybridMultilevel"/>
    <w:tmpl w:val="BFCC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F5E1C"/>
    <w:multiLevelType w:val="hybridMultilevel"/>
    <w:tmpl w:val="5C8E260E"/>
    <w:lvl w:ilvl="0" w:tplc="6A908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4545"/>
    <w:multiLevelType w:val="hybridMultilevel"/>
    <w:tmpl w:val="A930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1D9C"/>
    <w:multiLevelType w:val="hybridMultilevel"/>
    <w:tmpl w:val="2A72E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33"/>
    <w:rsid w:val="000152D3"/>
    <w:rsid w:val="00102DA6"/>
    <w:rsid w:val="001933BD"/>
    <w:rsid w:val="002439D2"/>
    <w:rsid w:val="003824F1"/>
    <w:rsid w:val="003C6DF2"/>
    <w:rsid w:val="00530C37"/>
    <w:rsid w:val="00546A45"/>
    <w:rsid w:val="005A09BD"/>
    <w:rsid w:val="005C748C"/>
    <w:rsid w:val="0060770A"/>
    <w:rsid w:val="0061197D"/>
    <w:rsid w:val="00841433"/>
    <w:rsid w:val="00885225"/>
    <w:rsid w:val="009665B9"/>
    <w:rsid w:val="0098175D"/>
    <w:rsid w:val="009A348A"/>
    <w:rsid w:val="009B0494"/>
    <w:rsid w:val="009B10D8"/>
    <w:rsid w:val="009B13FC"/>
    <w:rsid w:val="00AA2E1F"/>
    <w:rsid w:val="00AE73DB"/>
    <w:rsid w:val="00B1460E"/>
    <w:rsid w:val="00B54EB3"/>
    <w:rsid w:val="00B74741"/>
    <w:rsid w:val="00C1184C"/>
    <w:rsid w:val="00C2667C"/>
    <w:rsid w:val="00CA1004"/>
    <w:rsid w:val="00D154B7"/>
    <w:rsid w:val="00D57172"/>
    <w:rsid w:val="00D77402"/>
    <w:rsid w:val="00E41ACD"/>
    <w:rsid w:val="00E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49C4"/>
  <w15:chartTrackingRefBased/>
  <w15:docId w15:val="{51FFCB5B-8A37-4B2D-9663-DDAB1028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43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18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8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3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9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54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69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395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8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10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4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12</cp:revision>
  <dcterms:created xsi:type="dcterms:W3CDTF">2020-05-23T21:17:00Z</dcterms:created>
  <dcterms:modified xsi:type="dcterms:W3CDTF">2020-06-13T21:24:00Z</dcterms:modified>
</cp:coreProperties>
</file>